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A994" w14:textId="08960040" w:rsidR="00845312" w:rsidRPr="002E11BC" w:rsidRDefault="00845312" w:rsidP="00845312">
      <w:pPr>
        <w:rPr>
          <w:b/>
          <w:sz w:val="24"/>
          <w:szCs w:val="24"/>
        </w:rPr>
      </w:pPr>
      <w:r w:rsidRPr="002E11BC">
        <w:rPr>
          <w:b/>
          <w:sz w:val="24"/>
          <w:szCs w:val="24"/>
        </w:rPr>
        <w:t>RAADSVRAAG cf. art. 3</w:t>
      </w:r>
      <w:r w:rsidR="00105CBA">
        <w:rPr>
          <w:b/>
          <w:sz w:val="24"/>
          <w:szCs w:val="24"/>
        </w:rPr>
        <w:t>7</w:t>
      </w:r>
      <w:r w:rsidRPr="002E11BC">
        <w:rPr>
          <w:b/>
          <w:sz w:val="24"/>
          <w:szCs w:val="24"/>
        </w:rPr>
        <w:t xml:space="preserve"> RvO   </w:t>
      </w:r>
    </w:p>
    <w:p w14:paraId="6887318F" w14:textId="3291D033" w:rsidR="00845312" w:rsidRPr="00BF7769" w:rsidRDefault="00845312" w:rsidP="00C26CAE">
      <w:pPr>
        <w:spacing w:after="120"/>
      </w:pPr>
      <w:r w:rsidRPr="00BF7769">
        <w:t xml:space="preserve">Aan de voorzitter van de Raad van Roosendaal  </w:t>
      </w:r>
    </w:p>
    <w:p w14:paraId="25852DE4" w14:textId="3AE44BAF" w:rsidR="00845312" w:rsidRPr="00BF7769" w:rsidRDefault="00845312" w:rsidP="00C26CAE">
      <w:pPr>
        <w:spacing w:after="120"/>
      </w:pPr>
      <w:r w:rsidRPr="00BF7769">
        <w:t>Betreft</w:t>
      </w:r>
      <w:r w:rsidR="00C26CAE">
        <w:t xml:space="preserve">: </w:t>
      </w:r>
      <w:r w:rsidRPr="00BF7769">
        <w:t>Raadsvragen cf. art. 3</w:t>
      </w:r>
      <w:r w:rsidR="00105CBA">
        <w:t>7</w:t>
      </w:r>
      <w:r w:rsidRPr="00BF7769">
        <w:t xml:space="preserve"> RvO  </w:t>
      </w:r>
    </w:p>
    <w:p w14:paraId="5325AC13" w14:textId="77777777" w:rsidR="00AE23D6" w:rsidRDefault="00AE23D6" w:rsidP="00C26CAE">
      <w:pPr>
        <w:spacing w:after="120"/>
      </w:pPr>
    </w:p>
    <w:p w14:paraId="4CD4E264" w14:textId="065AF4A2" w:rsidR="007A0CA0" w:rsidRDefault="00845312" w:rsidP="00C26CAE">
      <w:pPr>
        <w:spacing w:after="120"/>
        <w:rPr>
          <w:rFonts w:eastAsia="Times New Roman"/>
        </w:rPr>
      </w:pPr>
      <w:r w:rsidRPr="00BF7769">
        <w:t xml:space="preserve">Steller vragen: </w:t>
      </w:r>
      <w:r w:rsidR="00A61DA5" w:rsidRPr="009C0C26">
        <w:t>[naam indiener(s)</w:t>
      </w:r>
      <w:r w:rsidR="00DC04CD">
        <w:t xml:space="preserve"> onder vermelding van fractie</w:t>
      </w:r>
      <w:r w:rsidR="00AE23D6">
        <w:t>]</w:t>
      </w:r>
    </w:p>
    <w:p w14:paraId="5D74B0BE" w14:textId="701CA0CA" w:rsidR="00845312" w:rsidRPr="00BF7769" w:rsidRDefault="00845312" w:rsidP="00C26CAE">
      <w:pPr>
        <w:spacing w:after="120"/>
        <w:rPr>
          <w:rFonts w:cs="Calibri"/>
        </w:rPr>
      </w:pPr>
      <w:r w:rsidRPr="00BF7769">
        <w:rPr>
          <w:rFonts w:cs="Calibri"/>
        </w:rPr>
        <w:t xml:space="preserve">Onderwerp: </w:t>
      </w:r>
      <w:r w:rsidR="009C0C26">
        <w:rPr>
          <w:rFonts w:cs="Calibri"/>
        </w:rPr>
        <w:t>[onderwerp van de vragen]</w:t>
      </w:r>
    </w:p>
    <w:p w14:paraId="2F8E6F92" w14:textId="77777777" w:rsidR="00AE23D6" w:rsidRDefault="00AE23D6" w:rsidP="00C26CAE">
      <w:pPr>
        <w:spacing w:after="120"/>
        <w:rPr>
          <w:rFonts w:cs="Calibri"/>
        </w:rPr>
      </w:pPr>
    </w:p>
    <w:p w14:paraId="60AD5CB6" w14:textId="6747261F" w:rsidR="00845312" w:rsidRDefault="00C31428" w:rsidP="00C26CAE">
      <w:pPr>
        <w:spacing w:after="120"/>
        <w:rPr>
          <w:rFonts w:cs="Calibri"/>
        </w:rPr>
      </w:pPr>
      <w:r w:rsidRPr="00BF7769">
        <w:rPr>
          <w:rFonts w:cs="Calibri"/>
        </w:rPr>
        <w:t xml:space="preserve">Kenmerk: </w:t>
      </w:r>
      <w:r w:rsidR="00C26CAE" w:rsidRPr="009C0C26">
        <w:rPr>
          <w:rFonts w:cs="Calibri"/>
        </w:rPr>
        <w:t>[in te vullen door de griffie]</w:t>
      </w:r>
    </w:p>
    <w:p w14:paraId="237EF9D8" w14:textId="77777777" w:rsidR="002E11BC" w:rsidRPr="00BF7769" w:rsidRDefault="002E11BC" w:rsidP="00C26CAE">
      <w:pPr>
        <w:spacing w:after="120"/>
        <w:rPr>
          <w:rFonts w:cs="Calibri"/>
        </w:rPr>
      </w:pPr>
    </w:p>
    <w:p w14:paraId="1E5666F0" w14:textId="00974C06" w:rsidR="00D67FDB" w:rsidRDefault="00845312" w:rsidP="00C26CAE">
      <w:pPr>
        <w:spacing w:after="120"/>
        <w:jc w:val="right"/>
        <w:rPr>
          <w:rFonts w:cs="Calibri"/>
        </w:rPr>
      </w:pPr>
      <w:r w:rsidRPr="00BF7769">
        <w:rPr>
          <w:rFonts w:cs="Calibri"/>
        </w:rPr>
        <w:t xml:space="preserve">Datum: </w:t>
      </w:r>
      <w:r w:rsidR="009C0C26">
        <w:rPr>
          <w:rFonts w:cs="Calibri"/>
        </w:rPr>
        <w:t>[datum indienen vragen]</w:t>
      </w:r>
    </w:p>
    <w:p w14:paraId="0EAB22F1" w14:textId="77777777" w:rsidR="002E11BC" w:rsidRDefault="002E11BC" w:rsidP="001A7FD3">
      <w:pPr>
        <w:spacing w:after="0" w:line="240" w:lineRule="auto"/>
        <w:jc w:val="both"/>
        <w:rPr>
          <w:rFonts w:cs="Calibri"/>
        </w:rPr>
      </w:pPr>
    </w:p>
    <w:p w14:paraId="18F9A6A8" w14:textId="59438751" w:rsidR="001A7FD3" w:rsidRDefault="00D67FDB" w:rsidP="001A7FD3">
      <w:pPr>
        <w:spacing w:after="0" w:line="240" w:lineRule="auto"/>
        <w:jc w:val="both"/>
        <w:rPr>
          <w:rFonts w:cs="Calibri"/>
        </w:rPr>
      </w:pPr>
      <w:r w:rsidRPr="00BF7769">
        <w:rPr>
          <w:rFonts w:cs="Calibri"/>
        </w:rPr>
        <w:t>Geachte voorzitter,</w:t>
      </w:r>
    </w:p>
    <w:p w14:paraId="11963C17" w14:textId="77777777" w:rsidR="00ED3E29" w:rsidRDefault="00ED3E29" w:rsidP="001A7FD3">
      <w:pPr>
        <w:spacing w:after="0" w:line="240" w:lineRule="auto"/>
        <w:jc w:val="both"/>
        <w:rPr>
          <w:rFonts w:cs="Calibri"/>
          <w:i/>
          <w:iCs/>
        </w:rPr>
      </w:pPr>
    </w:p>
    <w:p w14:paraId="0FD74982" w14:textId="3C092004" w:rsidR="007A0CA0" w:rsidRDefault="009C0C26" w:rsidP="007A0CA0">
      <w:pPr>
        <w:spacing w:after="0"/>
        <w:rPr>
          <w:rFonts w:eastAsia="Times New Roman"/>
        </w:rPr>
      </w:pPr>
      <w:r>
        <w:rPr>
          <w:rFonts w:eastAsia="Times New Roman"/>
          <w:color w:val="212121"/>
        </w:rPr>
        <w:t>[korte toelichting/inleiding op de vragen</w:t>
      </w:r>
      <w:r w:rsidR="00DC04CD">
        <w:rPr>
          <w:rFonts w:eastAsia="Times New Roman"/>
          <w:color w:val="212121"/>
        </w:rPr>
        <w:t xml:space="preserve">, waaronder in ieder geval de aanleiding </w:t>
      </w:r>
      <w:r w:rsidR="001A01C3">
        <w:rPr>
          <w:rFonts w:eastAsia="Times New Roman"/>
          <w:color w:val="212121"/>
        </w:rPr>
        <w:t>tot het stellen van vrage</w:t>
      </w:r>
      <w:r w:rsidR="0092375A">
        <w:rPr>
          <w:rFonts w:eastAsia="Times New Roman"/>
          <w:color w:val="212121"/>
        </w:rPr>
        <w:t>n</w:t>
      </w:r>
      <w:r w:rsidR="005D433C">
        <w:rPr>
          <w:rFonts w:eastAsia="Times New Roman"/>
          <w:color w:val="212121"/>
        </w:rPr>
        <w:t>, verwijzing naar over hetzelfde onderwerp eerder gestelde vragen</w:t>
      </w:r>
      <w:r w:rsidR="008D5FDB">
        <w:rPr>
          <w:rFonts w:eastAsia="Times New Roman"/>
          <w:color w:val="212121"/>
        </w:rPr>
        <w:t>]</w:t>
      </w:r>
      <w:r w:rsidR="007A0CA0">
        <w:rPr>
          <w:rStyle w:val="apple-converted-space"/>
          <w:rFonts w:eastAsia="Times New Roman"/>
          <w:color w:val="212121"/>
        </w:rPr>
        <w:t> </w:t>
      </w:r>
      <w:r w:rsidR="007A0CA0">
        <w:rPr>
          <w:rFonts w:eastAsia="Times New Roman"/>
        </w:rPr>
        <w:t xml:space="preserve"> </w:t>
      </w:r>
    </w:p>
    <w:p w14:paraId="3AAE6E9F" w14:textId="77777777" w:rsidR="007A0CA0" w:rsidRDefault="007A0CA0" w:rsidP="007A0CA0">
      <w:pPr>
        <w:spacing w:after="0"/>
        <w:rPr>
          <w:rFonts w:eastAsia="Times New Roman"/>
          <w:color w:val="212121"/>
        </w:rPr>
      </w:pPr>
    </w:p>
    <w:p w14:paraId="529A5BC9" w14:textId="77777777" w:rsidR="007A0CA0" w:rsidRDefault="007A0CA0" w:rsidP="007A0CA0">
      <w:pPr>
        <w:spacing w:after="0"/>
        <w:rPr>
          <w:rFonts w:eastAsia="Times New Roman"/>
          <w:color w:val="212121"/>
        </w:rPr>
      </w:pPr>
    </w:p>
    <w:p w14:paraId="1C87EE4D" w14:textId="0A45A1C5" w:rsidR="007A0CA0" w:rsidRDefault="007A0CA0" w:rsidP="007A0CA0">
      <w:pPr>
        <w:spacing w:after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 </w:t>
      </w:r>
      <w:r w:rsidR="008D5FDB">
        <w:rPr>
          <w:rFonts w:eastAsia="Times New Roman"/>
          <w:color w:val="212121"/>
        </w:rPr>
        <w:t>[fractie invullen]</w:t>
      </w:r>
      <w:r>
        <w:rPr>
          <w:rFonts w:eastAsia="Times New Roman"/>
          <w:color w:val="212121"/>
        </w:rPr>
        <w:t xml:space="preserve"> heeft hierover de volgende vragen; </w:t>
      </w:r>
    </w:p>
    <w:p w14:paraId="63F91FF1" w14:textId="091ECF4E" w:rsidR="007A0CA0" w:rsidRPr="0073084B" w:rsidRDefault="008D5FDB" w:rsidP="0073084B">
      <w:pPr>
        <w:pStyle w:val="ListParagraph"/>
        <w:numPr>
          <w:ilvl w:val="0"/>
          <w:numId w:val="7"/>
        </w:numPr>
        <w:spacing w:after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[concrete vragen en genummerd]</w:t>
      </w:r>
    </w:p>
    <w:p w14:paraId="0F453CBF" w14:textId="77777777" w:rsidR="007A0CA0" w:rsidRDefault="007A0CA0" w:rsidP="007A0CA0">
      <w:pPr>
        <w:spacing w:after="0"/>
        <w:rPr>
          <w:rFonts w:eastAsia="Times New Roman"/>
          <w:color w:val="212121"/>
        </w:rPr>
      </w:pPr>
    </w:p>
    <w:p w14:paraId="53C5C2E0" w14:textId="77777777" w:rsidR="002A332C" w:rsidRDefault="002A332C" w:rsidP="007A0CA0">
      <w:pPr>
        <w:spacing w:after="0"/>
        <w:rPr>
          <w:rFonts w:eastAsia="Times New Roman"/>
          <w:color w:val="212121"/>
        </w:rPr>
      </w:pPr>
    </w:p>
    <w:p w14:paraId="4E33C72B" w14:textId="5C8E2246" w:rsidR="007A0CA0" w:rsidRDefault="007A0CA0" w:rsidP="007A0CA0">
      <w:pPr>
        <w:spacing w:after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Namens </w:t>
      </w:r>
      <w:r w:rsidR="00BD3F38" w:rsidRPr="002E11BC">
        <w:rPr>
          <w:rFonts w:eastAsia="Times New Roman"/>
          <w:color w:val="212121"/>
        </w:rPr>
        <w:t>[fractie invullen</w:t>
      </w:r>
      <w:r w:rsidR="007111BD" w:rsidRPr="002E11BC">
        <w:rPr>
          <w:rFonts w:eastAsia="Times New Roman"/>
          <w:color w:val="212121"/>
        </w:rPr>
        <w:t>]</w:t>
      </w:r>
      <w:r w:rsidRPr="002E11BC">
        <w:rPr>
          <w:rFonts w:eastAsia="Times New Roman"/>
          <w:color w:val="212121"/>
        </w:rPr>
        <w:t>,</w:t>
      </w:r>
    </w:p>
    <w:p w14:paraId="789D861F" w14:textId="77777777" w:rsidR="007A0CA0" w:rsidRDefault="007A0CA0" w:rsidP="007A0CA0">
      <w:pPr>
        <w:spacing w:after="0"/>
        <w:rPr>
          <w:rFonts w:eastAsia="Times New Roman"/>
          <w:color w:val="212121"/>
        </w:rPr>
      </w:pPr>
    </w:p>
    <w:p w14:paraId="15145654" w14:textId="7F25ADB5" w:rsidR="00ED3E29" w:rsidRDefault="002A332C" w:rsidP="007A0CA0">
      <w:pPr>
        <w:shd w:val="clear" w:color="auto" w:fill="FFFFFF"/>
        <w:spacing w:after="0"/>
      </w:pPr>
      <w:r>
        <w:rPr>
          <w:rFonts w:eastAsia="Times New Roman"/>
          <w:color w:val="212121"/>
        </w:rPr>
        <w:t>[namen raadsleden en evt. burgerraadsleden</w:t>
      </w:r>
      <w:r w:rsidR="002E11BC">
        <w:rPr>
          <w:rFonts w:eastAsia="Times New Roman"/>
          <w:color w:val="212121"/>
        </w:rPr>
        <w:t>]</w:t>
      </w:r>
    </w:p>
    <w:sectPr w:rsidR="00ED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25D"/>
    <w:multiLevelType w:val="hybridMultilevel"/>
    <w:tmpl w:val="8D9865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B4183"/>
    <w:multiLevelType w:val="hybridMultilevel"/>
    <w:tmpl w:val="1F9E37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68F"/>
    <w:multiLevelType w:val="hybridMultilevel"/>
    <w:tmpl w:val="EFAC59AA"/>
    <w:lvl w:ilvl="0" w:tplc="614AC6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005FD"/>
    <w:multiLevelType w:val="hybridMultilevel"/>
    <w:tmpl w:val="3D3A6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5048"/>
    <w:multiLevelType w:val="hybridMultilevel"/>
    <w:tmpl w:val="C7AA695C"/>
    <w:lvl w:ilvl="0" w:tplc="B5DA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EB7"/>
    <w:multiLevelType w:val="hybridMultilevel"/>
    <w:tmpl w:val="E00E2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5B2F"/>
    <w:multiLevelType w:val="hybridMultilevel"/>
    <w:tmpl w:val="79A418DE"/>
    <w:lvl w:ilvl="0" w:tplc="400C7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36598">
    <w:abstractNumId w:val="4"/>
  </w:num>
  <w:num w:numId="2" w16cid:durableId="1697848502">
    <w:abstractNumId w:val="6"/>
  </w:num>
  <w:num w:numId="3" w16cid:durableId="673917496">
    <w:abstractNumId w:val="3"/>
  </w:num>
  <w:num w:numId="4" w16cid:durableId="2116174720">
    <w:abstractNumId w:val="1"/>
  </w:num>
  <w:num w:numId="5" w16cid:durableId="1832259227">
    <w:abstractNumId w:val="5"/>
  </w:num>
  <w:num w:numId="6" w16cid:durableId="161940317">
    <w:abstractNumId w:val="2"/>
  </w:num>
  <w:num w:numId="7" w16cid:durableId="203884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12"/>
    <w:rsid w:val="000E24F6"/>
    <w:rsid w:val="00105CBA"/>
    <w:rsid w:val="001678EF"/>
    <w:rsid w:val="00194DC5"/>
    <w:rsid w:val="001A01C3"/>
    <w:rsid w:val="001A7FD3"/>
    <w:rsid w:val="001F3DAF"/>
    <w:rsid w:val="0027234B"/>
    <w:rsid w:val="002A332C"/>
    <w:rsid w:val="002E11BC"/>
    <w:rsid w:val="003611DE"/>
    <w:rsid w:val="003C3F7B"/>
    <w:rsid w:val="004F7AA3"/>
    <w:rsid w:val="00571974"/>
    <w:rsid w:val="005A0651"/>
    <w:rsid w:val="005A1AD0"/>
    <w:rsid w:val="005B4A8B"/>
    <w:rsid w:val="005B6DF4"/>
    <w:rsid w:val="005D433C"/>
    <w:rsid w:val="005D7EB8"/>
    <w:rsid w:val="005F5C29"/>
    <w:rsid w:val="006768F4"/>
    <w:rsid w:val="007111BD"/>
    <w:rsid w:val="0073084B"/>
    <w:rsid w:val="007A0CA0"/>
    <w:rsid w:val="007E00A1"/>
    <w:rsid w:val="0083726F"/>
    <w:rsid w:val="00844F85"/>
    <w:rsid w:val="00845312"/>
    <w:rsid w:val="00883AED"/>
    <w:rsid w:val="008D5FDB"/>
    <w:rsid w:val="0092375A"/>
    <w:rsid w:val="00943F7A"/>
    <w:rsid w:val="00961872"/>
    <w:rsid w:val="009C0C26"/>
    <w:rsid w:val="009F146C"/>
    <w:rsid w:val="00A61DA5"/>
    <w:rsid w:val="00A7021B"/>
    <w:rsid w:val="00AD09AA"/>
    <w:rsid w:val="00AE23D6"/>
    <w:rsid w:val="00B66A96"/>
    <w:rsid w:val="00BD3F38"/>
    <w:rsid w:val="00BF7769"/>
    <w:rsid w:val="00C06B55"/>
    <w:rsid w:val="00C26CAE"/>
    <w:rsid w:val="00C31428"/>
    <w:rsid w:val="00C55491"/>
    <w:rsid w:val="00D01A9C"/>
    <w:rsid w:val="00D67FDB"/>
    <w:rsid w:val="00D84A09"/>
    <w:rsid w:val="00DB7607"/>
    <w:rsid w:val="00DC04CD"/>
    <w:rsid w:val="00DD24A7"/>
    <w:rsid w:val="00DD452B"/>
    <w:rsid w:val="00DD61B9"/>
    <w:rsid w:val="00E51C5A"/>
    <w:rsid w:val="00E64236"/>
    <w:rsid w:val="00E70842"/>
    <w:rsid w:val="00EC076A"/>
    <w:rsid w:val="00ED3E29"/>
    <w:rsid w:val="00ED5F4F"/>
    <w:rsid w:val="00F81C76"/>
    <w:rsid w:val="00F85219"/>
    <w:rsid w:val="00F9300F"/>
    <w:rsid w:val="00FA2CFA"/>
    <w:rsid w:val="00FC5702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B355"/>
  <w15:chartTrackingRefBased/>
  <w15:docId w15:val="{B7E80476-54C4-4E92-B32B-B48976D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1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C5"/>
    <w:pPr>
      <w:ind w:left="720"/>
      <w:contextualSpacing/>
    </w:pPr>
  </w:style>
  <w:style w:type="paragraph" w:customStyle="1" w:styleId="s3">
    <w:name w:val="s3"/>
    <w:basedOn w:val="Normal"/>
    <w:rsid w:val="00FC5702"/>
    <w:pPr>
      <w:spacing w:before="100" w:beforeAutospacing="1" w:after="100" w:afterAutospacing="1" w:line="240" w:lineRule="auto"/>
    </w:pPr>
    <w:rPr>
      <w:rFonts w:eastAsiaTheme="minorHAnsi" w:cs="Calibri"/>
      <w:lang w:eastAsia="nl-NL"/>
    </w:rPr>
  </w:style>
  <w:style w:type="paragraph" w:customStyle="1" w:styleId="s7">
    <w:name w:val="s7"/>
    <w:basedOn w:val="Normal"/>
    <w:rsid w:val="00FC5702"/>
    <w:pPr>
      <w:spacing w:before="100" w:beforeAutospacing="1" w:after="100" w:afterAutospacing="1" w:line="240" w:lineRule="auto"/>
    </w:pPr>
    <w:rPr>
      <w:rFonts w:eastAsiaTheme="minorHAnsi" w:cs="Calibri"/>
      <w:lang w:eastAsia="nl-NL"/>
    </w:rPr>
  </w:style>
  <w:style w:type="character" w:customStyle="1" w:styleId="s4">
    <w:name w:val="s4"/>
    <w:basedOn w:val="DefaultParagraphFont"/>
    <w:rsid w:val="00FC5702"/>
  </w:style>
  <w:style w:type="character" w:customStyle="1" w:styleId="s8">
    <w:name w:val="s8"/>
    <w:basedOn w:val="DefaultParagraphFont"/>
    <w:rsid w:val="00FC5702"/>
  </w:style>
  <w:style w:type="character" w:styleId="Hyperlink">
    <w:name w:val="Hyperlink"/>
    <w:basedOn w:val="DefaultParagraphFont"/>
    <w:uiPriority w:val="99"/>
    <w:unhideWhenUsed/>
    <w:rsid w:val="00272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1AD0"/>
    <w:rPr>
      <w:b/>
      <w:bCs/>
    </w:rPr>
  </w:style>
  <w:style w:type="character" w:styleId="Emphasis">
    <w:name w:val="Emphasis"/>
    <w:basedOn w:val="DefaultParagraphFont"/>
    <w:uiPriority w:val="20"/>
    <w:qFormat/>
    <w:rsid w:val="005A1A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1AD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0CA0"/>
  </w:style>
  <w:style w:type="character" w:styleId="CommentReference">
    <w:name w:val="annotation reference"/>
    <w:basedOn w:val="DefaultParagraphFont"/>
    <w:uiPriority w:val="99"/>
    <w:semiHidden/>
    <w:unhideWhenUsed/>
    <w:rsid w:val="004F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78A6E0672B34C90F2E65DC09C30AA" ma:contentTypeVersion="16" ma:contentTypeDescription="Een nieuw document maken." ma:contentTypeScope="" ma:versionID="e6dc35d0213d54faf1ea516c47945765">
  <xsd:schema xmlns:xsd="http://www.w3.org/2001/XMLSchema" xmlns:xs="http://www.w3.org/2001/XMLSchema" xmlns:p="http://schemas.microsoft.com/office/2006/metadata/properties" xmlns:ns2="ead81343-f704-4796-baeb-210850ce7e1c" xmlns:ns3="04f4efdc-e691-49a1-be09-efcd3896a702" xmlns:ns4="c149c5cd-1cc4-4190-bee7-a9740d718793" targetNamespace="http://schemas.microsoft.com/office/2006/metadata/properties" ma:root="true" ma:fieldsID="2ef56d4cea2817f25bfd789957475367" ns2:_="" ns3:_="" ns4:_="">
    <xsd:import namespace="ead81343-f704-4796-baeb-210850ce7e1c"/>
    <xsd:import namespace="04f4efdc-e691-49a1-be09-efcd3896a702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1343-f704-4796-baeb-210850ce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efdc-e691-49a1-be09-efcd3896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fbe4fb3-06f1-4de1-bc5d-f990781dd485}" ma:internalName="TaxCatchAll" ma:showField="CatchAllData" ma:web="04f4efdc-e691-49a1-be09-efcd3896a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81343-f704-4796-baeb-210850ce7e1c">
      <Terms xmlns="http://schemas.microsoft.com/office/infopath/2007/PartnerControls"/>
    </lcf76f155ced4ddcb4097134ff3c332f>
    <TaxCatchAll xmlns="c149c5cd-1cc4-4190-bee7-a9740d718793" xsi:nil="true"/>
    <SharedWithUsers xmlns="04f4efdc-e691-49a1-be09-efcd3896a702">
      <UserInfo>
        <DisplayName>Mark, Esther van der</DisplayName>
        <AccountId>80</AccountId>
        <AccountType/>
      </UserInfo>
      <UserInfo>
        <DisplayName>Dam, Ron</DisplayName>
        <AccountId>13</AccountId>
        <AccountType/>
      </UserInfo>
      <UserInfo>
        <DisplayName>Roelfsema, Ellen</DisplayName>
        <AccountId>15</AccountId>
        <AccountType/>
      </UserInfo>
      <UserInfo>
        <DisplayName>Blook, Erik-Jan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284163-FEDB-4322-9892-97A9A9E3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81343-f704-4796-baeb-210850ce7e1c"/>
    <ds:schemaRef ds:uri="04f4efdc-e691-49a1-be09-efcd3896a702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3FC9B-C017-4093-89E1-78B76AF2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05EF-2084-4427-AAC0-CCF97EC10FF0}">
  <ds:schemaRefs>
    <ds:schemaRef ds:uri="http://schemas.microsoft.com/office/2006/metadata/properties"/>
    <ds:schemaRef ds:uri="http://schemas.microsoft.com/office/infopath/2007/PartnerControls"/>
    <ds:schemaRef ds:uri="ead81343-f704-4796-baeb-210850ce7e1c"/>
    <ds:schemaRef ds:uri="c149c5cd-1cc4-4190-bee7-a9740d718793"/>
    <ds:schemaRef ds:uri="04f4efdc-e691-49a1-be09-efcd3896a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Politiek Roosendaal</dc:creator>
  <cp:keywords/>
  <dc:description/>
  <cp:lastModifiedBy>Mark, Esther van der</cp:lastModifiedBy>
  <cp:revision>13</cp:revision>
  <cp:lastPrinted>2022-05-18T16:13:00Z</cp:lastPrinted>
  <dcterms:created xsi:type="dcterms:W3CDTF">2022-05-25T18:11:00Z</dcterms:created>
  <dcterms:modified xsi:type="dcterms:W3CDTF">2022-05-25T23:17:00Z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0x01010000678A6E0672B34C90F2E65DC09C30AA</vt:lpwstr>
  </property>
  <property fmtid="{D5CDD505-2E9C-101B-9397-08002B2CF9AE}" pid="3" name="MediaServiceImageTags">
    <vt:lpwstr/>
  </property>
</Properties>
</file>