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3800000065A8F584C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547in" draw:z-index="2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Roosendaal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23:13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 Presidium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1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1822431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1822431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